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DC8" w:rsidRDefault="001E1DC8" w:rsidP="001E1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Smrčková</w:t>
      </w:r>
      <w:proofErr w:type="spellEnd"/>
      <w:r>
        <w:rPr>
          <w:sz w:val="24"/>
          <w:szCs w:val="24"/>
        </w:rPr>
        <w:t>, II.B, 2020</w:t>
      </w:r>
    </w:p>
    <w:p w:rsid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b/>
          <w:sz w:val="24"/>
          <w:szCs w:val="24"/>
        </w:rPr>
      </w:pPr>
      <w:r w:rsidRPr="001E1DC8">
        <w:rPr>
          <w:b/>
          <w:sz w:val="24"/>
          <w:szCs w:val="24"/>
        </w:rPr>
        <w:t>SAMA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Čo sa to deje? Počuť to?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Trpím, plačem, kričím vo svojom vnútri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Ten krik trhá uši... Ale čie? Len moje..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Moje srdce sa pomaly trhá vo dvoje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Postupne, pomaly a to bolí najviac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Myseľ je stále pri tom, pletú sa myšlienky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Viac rany j</w:t>
      </w:r>
      <w:r>
        <w:rPr>
          <w:sz w:val="24"/>
          <w:szCs w:val="24"/>
        </w:rPr>
        <w:t>atria</w:t>
      </w:r>
      <w:r w:rsidRPr="001E1DC8">
        <w:rPr>
          <w:sz w:val="24"/>
          <w:szCs w:val="24"/>
        </w:rPr>
        <w:t xml:space="preserve">, všade samá krv bolesti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A ja? Len zúfalo na to hľadiac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Je to ťažké, všetko na mňa padá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Mám toho veľa, som unavená..</w:t>
      </w:r>
      <w:r>
        <w:rPr>
          <w:sz w:val="24"/>
          <w:szCs w:val="24"/>
        </w:rPr>
        <w:t>.</w:t>
      </w:r>
      <w:r w:rsidRPr="001E1DC8">
        <w:rPr>
          <w:sz w:val="24"/>
          <w:szCs w:val="24"/>
        </w:rPr>
        <w:t xml:space="preserve">Skončiť to?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Ukončiť toto trápenie, ach, ako rada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C</w:t>
      </w:r>
      <w:r>
        <w:rPr>
          <w:sz w:val="24"/>
          <w:szCs w:val="24"/>
        </w:rPr>
        <w:t>í</w:t>
      </w:r>
      <w:r w:rsidRPr="001E1DC8">
        <w:rPr>
          <w:sz w:val="24"/>
          <w:szCs w:val="24"/>
        </w:rPr>
        <w:t>ti</w:t>
      </w:r>
      <w:r>
        <w:rPr>
          <w:sz w:val="24"/>
          <w:szCs w:val="24"/>
        </w:rPr>
        <w:t>ť</w:t>
      </w:r>
      <w:r w:rsidRPr="001E1DC8">
        <w:rPr>
          <w:sz w:val="24"/>
          <w:szCs w:val="24"/>
        </w:rPr>
        <w:t xml:space="preserve"> sa voľná, bez problémov..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Ale stojí to za to? Možno to raz odíde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Možno už trpieť, plakať, kričať nebudem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Radosť do môjho života príde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Život sa bude zdať farebnejší..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Žijem ale vlastne? Je toto život?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Čo chcem ukončiť?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Veď ja už som mŕtva..</w:t>
      </w:r>
      <w:r>
        <w:rPr>
          <w:sz w:val="24"/>
          <w:szCs w:val="24"/>
        </w:rPr>
        <w:t>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Nežijem...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Som bezmocná, keby len šlo čas vrátiť..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Zato však nechcem nikoho stratiť.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Ja nechcem nikomu ublížiť..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Nechcem nikoho sklamať, viem aká je to bolesť..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Cítim v sebe tmu, tmu, ktorá má zožiera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Kdeže sú - láska, šťastie, viera?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Ach, tak rýchlo ten čas uteká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Zastaviť sa? To nie je pre nás..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Stojím v dave, sama, jediná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Všade samý zhon, načo je to dobré?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Život je len jeden krátky okamih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Slnko svieti a nebo je modré? </w:t>
      </w:r>
    </w:p>
    <w:p w:rsidR="001E1DC8" w:rsidRDefault="001E1DC8" w:rsidP="001E1DC8">
      <w:pPr>
        <w:spacing w:after="0"/>
        <w:rPr>
          <w:sz w:val="24"/>
          <w:szCs w:val="24"/>
        </w:rPr>
      </w:pPr>
    </w:p>
    <w:p w:rsid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bookmarkStart w:id="0" w:name="_GoBack"/>
      <w:bookmarkEnd w:id="0"/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lastRenderedPageBreak/>
        <w:t xml:space="preserve">Nie... Vidím len čiernobiely svet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Odkiaľ idú tieto farby? Viem to?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Žeby z môjho trpiaceho vnútra?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Je to možné..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Ale stále je tu nádej, ktorá má vedie vpred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Vpred kráčať životom a čakať na lásku od vytúženej osoby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Príde? Nepríde? Kto vie?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Možno raz sa dočkám...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Dokorán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Oči dokorán. Vidieť len tmu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Tmu a prázdnotu rozprestierajúcu sa okolím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Pohlcujúca všetko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Ale ako to? Veď oči sú dokorán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Áno, oči sú dokorán, ale srdce nie je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Veď nestačí vidieť len očami.. Aj srdce je potrebné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Srdcom sa pozerať, vidieť nevidené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To len srdce dokáže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Srdce dokorán. Vidieť všetko.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Všetko a zároveň nič zlievajúce sa dokopy.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Radosť a smútok. Viera a beznádej. Láska a nenávisť.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Všetky pocity zanechajú stopy.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Stopy na duši. Stopy na tele. Všetko má svoj dopad.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Plačúce oči popri úsmeve - och, aký to len pohľad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>
        <w:rPr>
          <w:sz w:val="24"/>
          <w:szCs w:val="24"/>
        </w:rPr>
        <w:t>Vidieť</w:t>
      </w:r>
      <w:r w:rsidRPr="001E1DC8">
        <w:rPr>
          <w:sz w:val="24"/>
          <w:szCs w:val="24"/>
        </w:rPr>
        <w:t xml:space="preserve"> a nevšímať, počuť a nevnímať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Ľahko povedané, ťažko vykonané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Srdce zavreté, oči otvorené - vidieť menej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Na všetko hľadiac, no nič nevediac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Oči zavreté, srdce otvorené - vidieť viac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Viac, dokonca i to neviditeľné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Strach, čo je, bude videné? Sklamanie? Nadšenie?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Všetko je otázne.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Radšej žiadne otázky i keď náročné je od nich upustiť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Nevypovedaným celá sa udusiť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Ale chcieť vidieť srdcom, veľká je snaha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Avšak obava z bolesti tu je, chýba odvaha </w:t>
      </w:r>
    </w:p>
    <w:p w:rsidR="001E1DC8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 xml:space="preserve">Áno, bolesť príde, trápenie tiež </w:t>
      </w:r>
    </w:p>
    <w:p w:rsidR="00FA1EF2" w:rsidRPr="001E1DC8" w:rsidRDefault="001E1DC8" w:rsidP="001E1DC8">
      <w:pPr>
        <w:spacing w:after="0"/>
        <w:rPr>
          <w:sz w:val="24"/>
          <w:szCs w:val="24"/>
        </w:rPr>
      </w:pPr>
      <w:r w:rsidRPr="001E1DC8">
        <w:rPr>
          <w:sz w:val="24"/>
          <w:szCs w:val="24"/>
        </w:rPr>
        <w:t>Ale lepšie ako nič nevidieť...?</w:t>
      </w:r>
    </w:p>
    <w:sectPr w:rsidR="00FA1EF2" w:rsidRPr="001E1DC8" w:rsidSect="001E1DC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8"/>
    <w:rsid w:val="001E1DC8"/>
    <w:rsid w:val="00F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2020-02-12T12:39:00Z</dcterms:created>
  <dcterms:modified xsi:type="dcterms:W3CDTF">2020-02-12T12:51:00Z</dcterms:modified>
</cp:coreProperties>
</file>