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13" w:rsidRPr="00DA557A" w:rsidRDefault="00F61B13" w:rsidP="00F61B13">
      <w:pPr>
        <w:shd w:val="clear" w:color="auto" w:fill="E5DFEC" w:themeFill="accent4" w:themeFillTint="3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A557A">
        <w:rPr>
          <w:rFonts w:ascii="Times New Roman" w:hAnsi="Times New Roman" w:cs="Times New Roman"/>
          <w:b/>
          <w:sz w:val="72"/>
          <w:szCs w:val="72"/>
        </w:rPr>
        <w:t>ZAMESTNANIE ŽIAKOV CEZ ÚMS 201</w:t>
      </w:r>
      <w:r w:rsidR="00976854">
        <w:rPr>
          <w:rFonts w:ascii="Times New Roman" w:hAnsi="Times New Roman" w:cs="Times New Roman"/>
          <w:b/>
          <w:sz w:val="72"/>
          <w:szCs w:val="72"/>
        </w:rPr>
        <w:t>9</w:t>
      </w:r>
    </w:p>
    <w:tbl>
      <w:tblPr>
        <w:tblStyle w:val="Mriekatabuky"/>
        <w:tblW w:w="4964" w:type="pct"/>
        <w:tblLook w:val="04A0"/>
      </w:tblPr>
      <w:tblGrid>
        <w:gridCol w:w="2763"/>
        <w:gridCol w:w="3070"/>
        <w:gridCol w:w="2763"/>
        <w:gridCol w:w="2761"/>
        <w:gridCol w:w="2761"/>
      </w:tblGrid>
      <w:tr w:rsidR="00F61B13" w:rsidRPr="00DA557A" w:rsidTr="00F61B13">
        <w:trPr>
          <w:trHeight w:val="355"/>
        </w:trPr>
        <w:tc>
          <w:tcPr>
            <w:tcW w:w="1000" w:type="pct"/>
          </w:tcPr>
          <w:p w:rsidR="00F61B13" w:rsidRPr="00DA557A" w:rsidRDefault="00F61B13" w:rsidP="005E329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A557A">
              <w:rPr>
                <w:rFonts w:ascii="Times New Roman" w:hAnsi="Times New Roman" w:cs="Times New Roman"/>
                <w:b/>
                <w:sz w:val="40"/>
                <w:szCs w:val="40"/>
              </w:rPr>
              <w:t>trieda/hodina</w:t>
            </w:r>
          </w:p>
        </w:tc>
        <w:tc>
          <w:tcPr>
            <w:tcW w:w="1001" w:type="pct"/>
          </w:tcPr>
          <w:p w:rsidR="00F61B13" w:rsidRPr="00DA557A" w:rsidRDefault="00F61B13" w:rsidP="0097685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pondelok 2</w:t>
            </w:r>
            <w:r w:rsidR="00976854">
              <w:rPr>
                <w:rFonts w:ascii="Times New Roman" w:hAnsi="Times New Roman" w:cs="Times New Roman"/>
                <w:b/>
                <w:sz w:val="40"/>
                <w:szCs w:val="40"/>
              </w:rPr>
              <w:t>7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.5.</w:t>
            </w:r>
          </w:p>
        </w:tc>
        <w:tc>
          <w:tcPr>
            <w:tcW w:w="1000" w:type="pct"/>
          </w:tcPr>
          <w:p w:rsidR="00F61B13" w:rsidRPr="00DA557A" w:rsidRDefault="00F61B13" w:rsidP="0097685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utorok </w:t>
            </w:r>
            <w:r w:rsidR="00976854">
              <w:rPr>
                <w:rFonts w:ascii="Times New Roman" w:hAnsi="Times New Roman" w:cs="Times New Roman"/>
                <w:b/>
                <w:sz w:val="40"/>
                <w:szCs w:val="40"/>
              </w:rPr>
              <w:t>28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.5.</w:t>
            </w:r>
          </w:p>
        </w:tc>
        <w:tc>
          <w:tcPr>
            <w:tcW w:w="999" w:type="pct"/>
          </w:tcPr>
          <w:p w:rsidR="00F61B13" w:rsidRPr="00DA557A" w:rsidRDefault="00F61B13" w:rsidP="0097685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streda </w:t>
            </w:r>
            <w:r w:rsidR="00976854">
              <w:rPr>
                <w:rFonts w:ascii="Times New Roman" w:hAnsi="Times New Roman" w:cs="Times New Roman"/>
                <w:b/>
                <w:sz w:val="40"/>
                <w:szCs w:val="40"/>
              </w:rPr>
              <w:t>29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.5.</w:t>
            </w:r>
          </w:p>
        </w:tc>
        <w:tc>
          <w:tcPr>
            <w:tcW w:w="999" w:type="pct"/>
          </w:tcPr>
          <w:p w:rsidR="00F61B13" w:rsidRDefault="00F61B13" w:rsidP="0097685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štvrtok </w:t>
            </w:r>
            <w:r w:rsidR="00976854"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r w:rsidR="00976854"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</w:p>
        </w:tc>
      </w:tr>
      <w:tr w:rsidR="00976854" w:rsidRPr="00DA557A" w:rsidTr="00744ED3">
        <w:trPr>
          <w:trHeight w:val="336"/>
        </w:trPr>
        <w:tc>
          <w:tcPr>
            <w:tcW w:w="1000" w:type="pct"/>
            <w:shd w:val="clear" w:color="auto" w:fill="DAEEF3" w:themeFill="accent5" w:themeFillTint="33"/>
          </w:tcPr>
          <w:p w:rsidR="00976854" w:rsidRPr="00DA557A" w:rsidRDefault="00976854" w:rsidP="005E329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A557A">
              <w:rPr>
                <w:rFonts w:ascii="Times New Roman" w:hAnsi="Times New Roman" w:cs="Times New Roman"/>
                <w:b/>
                <w:sz w:val="48"/>
                <w:szCs w:val="48"/>
              </w:rPr>
              <w:t>I.A</w:t>
            </w:r>
          </w:p>
        </w:tc>
        <w:tc>
          <w:tcPr>
            <w:tcW w:w="1001" w:type="pct"/>
            <w:vMerge w:val="restart"/>
            <w:shd w:val="clear" w:color="auto" w:fill="auto"/>
            <w:vAlign w:val="center"/>
          </w:tcPr>
          <w:p w:rsidR="00976854" w:rsidRDefault="00976854" w:rsidP="00305E2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NA SKLE MAĽOVANÉ</w:t>
            </w:r>
          </w:p>
          <w:p w:rsidR="00976854" w:rsidRDefault="00976854" w:rsidP="00305E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divadlo- 8,30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76854" w:rsidRPr="00305E2F" w:rsidRDefault="00976854" w:rsidP="0097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92538">
              <w:rPr>
                <w:rFonts w:ascii="Times New Roman" w:hAnsi="Times New Roman" w:cs="Times New Roman"/>
                <w:b/>
                <w:sz w:val="24"/>
                <w:szCs w:val="24"/>
              </w:rPr>
              <w:t>70 minút</w:t>
            </w:r>
            <w:r w:rsidRPr="00305E2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76854" w:rsidRPr="00305E2F" w:rsidRDefault="00976854" w:rsidP="00B92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B13">
              <w:rPr>
                <w:rFonts w:ascii="Times New Roman" w:hAnsi="Times New Roman" w:cs="Times New Roman"/>
                <w:b/>
                <w:sz w:val="32"/>
                <w:szCs w:val="32"/>
              </w:rPr>
              <w:t>služba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žiakov III.A v</w:t>
            </w:r>
            <w:r w:rsidR="00B92538">
              <w:rPr>
                <w:rFonts w:ascii="Times New Roman" w:hAnsi="Times New Roman" w:cs="Times New Roman"/>
                <w:b/>
                <w:sz w:val="32"/>
                <w:szCs w:val="32"/>
              </w:rPr>
              <w:t> 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bufete</w:t>
            </w:r>
            <w:r w:rsidR="00B92538">
              <w:rPr>
                <w:rFonts w:ascii="Times New Roman" w:hAnsi="Times New Roman" w:cs="Times New Roman"/>
                <w:b/>
                <w:sz w:val="32"/>
                <w:szCs w:val="32"/>
              </w:rPr>
              <w:t>, tretiaci a Septima po divadle prednáška v školskom divadle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976854" w:rsidRDefault="00490617" w:rsidP="00F61B1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ÚCV</w:t>
            </w:r>
          </w:p>
          <w:p w:rsidR="00976854" w:rsidRDefault="00976854" w:rsidP="00F6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F2B">
              <w:rPr>
                <w:rFonts w:ascii="Times New Roman" w:hAnsi="Times New Roman" w:cs="Times New Roman"/>
                <w:sz w:val="28"/>
                <w:szCs w:val="28"/>
              </w:rPr>
              <w:t>8,00 13,30</w:t>
            </w:r>
          </w:p>
          <w:p w:rsidR="00976854" w:rsidRPr="00305E2F" w:rsidRDefault="00976854" w:rsidP="00F61B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povinné pre žiakov, ktorí neboli na 1.kurze</w:t>
            </w:r>
          </w:p>
        </w:tc>
        <w:tc>
          <w:tcPr>
            <w:tcW w:w="999" w:type="pct"/>
            <w:vMerge w:val="restart"/>
            <w:shd w:val="clear" w:color="auto" w:fill="auto"/>
            <w:vAlign w:val="center"/>
          </w:tcPr>
          <w:p w:rsidR="00976854" w:rsidRPr="00DA557A" w:rsidRDefault="00976854" w:rsidP="0097685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RV</w:t>
            </w:r>
          </w:p>
        </w:tc>
        <w:tc>
          <w:tcPr>
            <w:tcW w:w="999" w:type="pct"/>
            <w:vMerge w:val="restart"/>
            <w:shd w:val="clear" w:color="auto" w:fill="auto"/>
            <w:vAlign w:val="center"/>
          </w:tcPr>
          <w:p w:rsidR="00976854" w:rsidRPr="00DA557A" w:rsidRDefault="00976854" w:rsidP="00F61B1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riadne vyučovanie</w:t>
            </w:r>
          </w:p>
        </w:tc>
      </w:tr>
      <w:tr w:rsidR="00976854" w:rsidRPr="00DA557A" w:rsidTr="00744ED3">
        <w:trPr>
          <w:trHeight w:val="336"/>
        </w:trPr>
        <w:tc>
          <w:tcPr>
            <w:tcW w:w="1000" w:type="pct"/>
            <w:shd w:val="clear" w:color="auto" w:fill="DAEEF3" w:themeFill="accent5" w:themeFillTint="33"/>
          </w:tcPr>
          <w:p w:rsidR="00976854" w:rsidRPr="00DA557A" w:rsidRDefault="00976854" w:rsidP="005E329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A557A">
              <w:rPr>
                <w:rFonts w:ascii="Times New Roman" w:hAnsi="Times New Roman" w:cs="Times New Roman"/>
                <w:b/>
                <w:sz w:val="48"/>
                <w:szCs w:val="48"/>
              </w:rPr>
              <w:t>I.B</w:t>
            </w: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976854" w:rsidRPr="00DA557A" w:rsidRDefault="00976854" w:rsidP="00305E2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976854" w:rsidRPr="00DA557A" w:rsidRDefault="00976854" w:rsidP="00F61B1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999" w:type="pct"/>
            <w:vMerge/>
            <w:shd w:val="clear" w:color="auto" w:fill="auto"/>
            <w:vAlign w:val="center"/>
          </w:tcPr>
          <w:p w:rsidR="00976854" w:rsidRPr="00DA557A" w:rsidRDefault="00976854" w:rsidP="00F61B1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999" w:type="pct"/>
            <w:vMerge/>
            <w:shd w:val="clear" w:color="auto" w:fill="auto"/>
            <w:vAlign w:val="center"/>
          </w:tcPr>
          <w:p w:rsidR="00976854" w:rsidRPr="00DA557A" w:rsidRDefault="00976854" w:rsidP="00F61B1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976854" w:rsidRPr="00DA557A" w:rsidTr="00744ED3">
        <w:trPr>
          <w:trHeight w:val="355"/>
        </w:trPr>
        <w:tc>
          <w:tcPr>
            <w:tcW w:w="1000" w:type="pct"/>
            <w:shd w:val="clear" w:color="auto" w:fill="DAEEF3" w:themeFill="accent5" w:themeFillTint="33"/>
          </w:tcPr>
          <w:p w:rsidR="00976854" w:rsidRPr="00DA557A" w:rsidRDefault="00976854" w:rsidP="005E329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KVINTA</w:t>
            </w: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976854" w:rsidRDefault="00976854" w:rsidP="00305E2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976854" w:rsidRDefault="00976854" w:rsidP="00F61B1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999" w:type="pct"/>
            <w:vMerge/>
            <w:shd w:val="clear" w:color="auto" w:fill="auto"/>
            <w:vAlign w:val="center"/>
          </w:tcPr>
          <w:p w:rsidR="00976854" w:rsidRDefault="00976854" w:rsidP="00F61B1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999" w:type="pct"/>
            <w:vMerge/>
            <w:shd w:val="clear" w:color="auto" w:fill="auto"/>
            <w:vAlign w:val="center"/>
          </w:tcPr>
          <w:p w:rsidR="00976854" w:rsidRDefault="00976854" w:rsidP="00F61B1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976854" w:rsidRPr="00DA557A" w:rsidTr="00744ED3">
        <w:trPr>
          <w:trHeight w:val="336"/>
        </w:trPr>
        <w:tc>
          <w:tcPr>
            <w:tcW w:w="1000" w:type="pct"/>
            <w:shd w:val="clear" w:color="auto" w:fill="DAEEF3" w:themeFill="accent5" w:themeFillTint="33"/>
          </w:tcPr>
          <w:p w:rsidR="00976854" w:rsidRPr="00DA557A" w:rsidRDefault="00976854" w:rsidP="005E329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A557A">
              <w:rPr>
                <w:rFonts w:ascii="Times New Roman" w:hAnsi="Times New Roman" w:cs="Times New Roman"/>
                <w:b/>
                <w:sz w:val="48"/>
                <w:szCs w:val="48"/>
              </w:rPr>
              <w:t>II.A</w:t>
            </w: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976854" w:rsidRPr="00DA557A" w:rsidRDefault="00976854" w:rsidP="00305E2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976854" w:rsidRPr="00BE1F2B" w:rsidRDefault="00976854" w:rsidP="00F61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pct"/>
            <w:vMerge/>
            <w:shd w:val="clear" w:color="auto" w:fill="auto"/>
            <w:vAlign w:val="center"/>
          </w:tcPr>
          <w:p w:rsidR="00976854" w:rsidRPr="00DA557A" w:rsidRDefault="00976854" w:rsidP="00F61B1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999" w:type="pct"/>
            <w:vMerge/>
            <w:shd w:val="clear" w:color="auto" w:fill="auto"/>
            <w:vAlign w:val="center"/>
          </w:tcPr>
          <w:p w:rsidR="00976854" w:rsidRPr="00DA557A" w:rsidRDefault="00976854" w:rsidP="00F61B1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976854" w:rsidRPr="00DA557A" w:rsidTr="00744ED3">
        <w:trPr>
          <w:trHeight w:val="355"/>
        </w:trPr>
        <w:tc>
          <w:tcPr>
            <w:tcW w:w="1000" w:type="pct"/>
            <w:shd w:val="clear" w:color="auto" w:fill="DAEEF3" w:themeFill="accent5" w:themeFillTint="33"/>
          </w:tcPr>
          <w:p w:rsidR="00976854" w:rsidRPr="00DA557A" w:rsidRDefault="00976854" w:rsidP="005E329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A557A">
              <w:rPr>
                <w:rFonts w:ascii="Times New Roman" w:hAnsi="Times New Roman" w:cs="Times New Roman"/>
                <w:b/>
                <w:sz w:val="48"/>
                <w:szCs w:val="48"/>
              </w:rPr>
              <w:t>II.B</w:t>
            </w: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976854" w:rsidRPr="00DA557A" w:rsidRDefault="00976854" w:rsidP="00305E2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976854" w:rsidRPr="00DA557A" w:rsidRDefault="00976854" w:rsidP="00F61B1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999" w:type="pct"/>
            <w:vMerge/>
            <w:shd w:val="clear" w:color="auto" w:fill="auto"/>
            <w:vAlign w:val="center"/>
          </w:tcPr>
          <w:p w:rsidR="00976854" w:rsidRPr="00DA557A" w:rsidRDefault="00976854" w:rsidP="00F61B1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999" w:type="pct"/>
            <w:vMerge/>
            <w:shd w:val="clear" w:color="auto" w:fill="auto"/>
            <w:vAlign w:val="center"/>
          </w:tcPr>
          <w:p w:rsidR="00976854" w:rsidRPr="00DA557A" w:rsidRDefault="00976854" w:rsidP="00F61B1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976854" w:rsidRPr="00DA557A" w:rsidTr="00744ED3">
        <w:trPr>
          <w:trHeight w:val="355"/>
        </w:trPr>
        <w:tc>
          <w:tcPr>
            <w:tcW w:w="1000" w:type="pct"/>
            <w:shd w:val="clear" w:color="auto" w:fill="DAEEF3" w:themeFill="accent5" w:themeFillTint="33"/>
          </w:tcPr>
          <w:p w:rsidR="00976854" w:rsidRPr="00DA557A" w:rsidRDefault="00976854" w:rsidP="005E329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SEXTA</w:t>
            </w: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976854" w:rsidRPr="00DA557A" w:rsidRDefault="00976854" w:rsidP="00305E2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976854" w:rsidRPr="00DA557A" w:rsidRDefault="00976854" w:rsidP="00F61B1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999" w:type="pct"/>
            <w:vMerge/>
            <w:shd w:val="clear" w:color="auto" w:fill="auto"/>
            <w:vAlign w:val="center"/>
          </w:tcPr>
          <w:p w:rsidR="00976854" w:rsidRPr="00DA557A" w:rsidRDefault="00976854" w:rsidP="00F61B1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999" w:type="pct"/>
            <w:vMerge/>
            <w:shd w:val="clear" w:color="auto" w:fill="auto"/>
            <w:vAlign w:val="center"/>
          </w:tcPr>
          <w:p w:rsidR="00976854" w:rsidRPr="00DA557A" w:rsidRDefault="00976854" w:rsidP="00F61B1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976854" w:rsidRPr="00DA557A" w:rsidTr="00744ED3">
        <w:trPr>
          <w:trHeight w:val="336"/>
        </w:trPr>
        <w:tc>
          <w:tcPr>
            <w:tcW w:w="1000" w:type="pct"/>
            <w:shd w:val="clear" w:color="auto" w:fill="DAEEF3" w:themeFill="accent5" w:themeFillTint="33"/>
          </w:tcPr>
          <w:p w:rsidR="00976854" w:rsidRPr="00DA557A" w:rsidRDefault="00976854" w:rsidP="005E329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A557A">
              <w:rPr>
                <w:rFonts w:ascii="Times New Roman" w:hAnsi="Times New Roman" w:cs="Times New Roman"/>
                <w:b/>
                <w:sz w:val="48"/>
                <w:szCs w:val="48"/>
              </w:rPr>
              <w:t>III.A</w:t>
            </w: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976854" w:rsidRPr="00F61B13" w:rsidRDefault="00976854" w:rsidP="00305E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6854" w:rsidRPr="00744ED3" w:rsidRDefault="00976854" w:rsidP="00F61B1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44ED3">
              <w:rPr>
                <w:rFonts w:ascii="Times New Roman" w:hAnsi="Times New Roman" w:cs="Times New Roman"/>
                <w:b/>
                <w:sz w:val="40"/>
                <w:szCs w:val="40"/>
              </w:rPr>
              <w:t>RV</w:t>
            </w:r>
          </w:p>
        </w:tc>
        <w:tc>
          <w:tcPr>
            <w:tcW w:w="999" w:type="pct"/>
            <w:vMerge/>
            <w:shd w:val="clear" w:color="auto" w:fill="auto"/>
            <w:vAlign w:val="center"/>
          </w:tcPr>
          <w:p w:rsidR="00976854" w:rsidRPr="00DA557A" w:rsidRDefault="00976854" w:rsidP="00F61B1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999" w:type="pct"/>
            <w:vMerge/>
            <w:shd w:val="clear" w:color="auto" w:fill="auto"/>
            <w:vAlign w:val="center"/>
          </w:tcPr>
          <w:p w:rsidR="00976854" w:rsidRPr="00DA557A" w:rsidRDefault="00976854" w:rsidP="00F61B1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976854" w:rsidRPr="00DA557A" w:rsidTr="00744ED3">
        <w:trPr>
          <w:trHeight w:val="355"/>
        </w:trPr>
        <w:tc>
          <w:tcPr>
            <w:tcW w:w="1000" w:type="pct"/>
            <w:shd w:val="clear" w:color="auto" w:fill="DAEEF3" w:themeFill="accent5" w:themeFillTint="33"/>
          </w:tcPr>
          <w:p w:rsidR="00976854" w:rsidRPr="00DA557A" w:rsidRDefault="00976854" w:rsidP="005E329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A557A">
              <w:rPr>
                <w:rFonts w:ascii="Times New Roman" w:hAnsi="Times New Roman" w:cs="Times New Roman"/>
                <w:b/>
                <w:sz w:val="48"/>
                <w:szCs w:val="48"/>
              </w:rPr>
              <w:t>III.B</w:t>
            </w: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976854" w:rsidRPr="00F61B13" w:rsidRDefault="00976854" w:rsidP="00305E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6854" w:rsidRPr="00F61B13" w:rsidRDefault="00976854" w:rsidP="00F61B1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služba v bufete</w:t>
            </w:r>
          </w:p>
        </w:tc>
        <w:tc>
          <w:tcPr>
            <w:tcW w:w="999" w:type="pct"/>
            <w:vMerge/>
            <w:shd w:val="clear" w:color="auto" w:fill="auto"/>
            <w:vAlign w:val="center"/>
          </w:tcPr>
          <w:p w:rsidR="00976854" w:rsidRPr="00DA557A" w:rsidRDefault="00976854" w:rsidP="00F61B1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999" w:type="pct"/>
            <w:vMerge/>
            <w:shd w:val="clear" w:color="auto" w:fill="auto"/>
            <w:vAlign w:val="center"/>
          </w:tcPr>
          <w:p w:rsidR="00976854" w:rsidRPr="00DA557A" w:rsidRDefault="00976854" w:rsidP="00F61B1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976854" w:rsidRPr="00DA557A" w:rsidTr="00744ED3">
        <w:trPr>
          <w:trHeight w:val="336"/>
        </w:trPr>
        <w:tc>
          <w:tcPr>
            <w:tcW w:w="1000" w:type="pct"/>
            <w:shd w:val="clear" w:color="auto" w:fill="DAEEF3" w:themeFill="accent5" w:themeFillTint="33"/>
          </w:tcPr>
          <w:p w:rsidR="00976854" w:rsidRPr="00DA557A" w:rsidRDefault="00976854" w:rsidP="00976854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SEPTIMA</w:t>
            </w:r>
          </w:p>
        </w:tc>
        <w:tc>
          <w:tcPr>
            <w:tcW w:w="1001" w:type="pct"/>
            <w:vMerge/>
            <w:shd w:val="clear" w:color="auto" w:fill="auto"/>
          </w:tcPr>
          <w:p w:rsidR="00976854" w:rsidRPr="00DA557A" w:rsidRDefault="00976854" w:rsidP="005E329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6854" w:rsidRPr="00744ED3" w:rsidRDefault="00976854" w:rsidP="00F61B1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44ED3">
              <w:rPr>
                <w:rFonts w:ascii="Times New Roman" w:hAnsi="Times New Roman" w:cs="Times New Roman"/>
                <w:b/>
                <w:sz w:val="40"/>
                <w:szCs w:val="40"/>
              </w:rPr>
              <w:t>RV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976854" w:rsidRPr="00F61B13" w:rsidRDefault="00976854" w:rsidP="00F61B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služba v bufete</w:t>
            </w:r>
          </w:p>
        </w:tc>
        <w:tc>
          <w:tcPr>
            <w:tcW w:w="999" w:type="pct"/>
            <w:vMerge/>
            <w:shd w:val="clear" w:color="auto" w:fill="auto"/>
            <w:vAlign w:val="center"/>
          </w:tcPr>
          <w:p w:rsidR="00976854" w:rsidRPr="00DA557A" w:rsidRDefault="00976854" w:rsidP="00F61B1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</w:tbl>
    <w:p w:rsidR="00976854" w:rsidRDefault="00976854" w:rsidP="00F61B13">
      <w:pPr>
        <w:rPr>
          <w:rFonts w:ascii="Times New Roman" w:hAnsi="Times New Roman" w:cs="Times New Roman"/>
          <w:b/>
          <w:sz w:val="40"/>
          <w:szCs w:val="40"/>
        </w:rPr>
      </w:pPr>
    </w:p>
    <w:p w:rsidR="00F61B13" w:rsidRPr="00DA557A" w:rsidRDefault="00F61B13" w:rsidP="00F61B13">
      <w:pPr>
        <w:rPr>
          <w:rFonts w:ascii="Times New Roman" w:hAnsi="Times New Roman" w:cs="Times New Roman"/>
          <w:b/>
          <w:sz w:val="40"/>
          <w:szCs w:val="40"/>
        </w:rPr>
      </w:pPr>
      <w:r w:rsidRPr="00DA557A">
        <w:rPr>
          <w:rFonts w:ascii="Times New Roman" w:hAnsi="Times New Roman" w:cs="Times New Roman"/>
          <w:b/>
          <w:sz w:val="40"/>
          <w:szCs w:val="40"/>
        </w:rPr>
        <w:t xml:space="preserve">RV – riaditeľské voľno, </w:t>
      </w:r>
      <w:r w:rsidR="00490617">
        <w:rPr>
          <w:rFonts w:ascii="Times New Roman" w:hAnsi="Times New Roman" w:cs="Times New Roman"/>
          <w:b/>
          <w:sz w:val="40"/>
          <w:szCs w:val="40"/>
        </w:rPr>
        <w:t>ÚCV</w:t>
      </w:r>
      <w:r w:rsidRPr="00DA557A">
        <w:rPr>
          <w:rFonts w:ascii="Times New Roman" w:hAnsi="Times New Roman" w:cs="Times New Roman"/>
          <w:b/>
          <w:sz w:val="40"/>
          <w:szCs w:val="40"/>
        </w:rPr>
        <w:t xml:space="preserve"> – </w:t>
      </w:r>
      <w:r w:rsidR="00490617">
        <w:rPr>
          <w:rFonts w:ascii="Times New Roman" w:hAnsi="Times New Roman" w:cs="Times New Roman"/>
          <w:b/>
          <w:sz w:val="40"/>
          <w:szCs w:val="40"/>
        </w:rPr>
        <w:t>účelové cvičenie</w:t>
      </w:r>
    </w:p>
    <w:p w:rsidR="00F61B13" w:rsidRPr="00DA557A" w:rsidRDefault="00F61B13" w:rsidP="00F61B13">
      <w:pPr>
        <w:rPr>
          <w:rFonts w:ascii="Times New Roman" w:hAnsi="Times New Roman" w:cs="Times New Roman"/>
        </w:rPr>
      </w:pPr>
    </w:p>
    <w:p w:rsidR="00F61B13" w:rsidRDefault="00F61B13"/>
    <w:p w:rsidR="00F61B13" w:rsidRPr="00DA557A" w:rsidRDefault="00F61B13" w:rsidP="00F61B13">
      <w:pPr>
        <w:shd w:val="clear" w:color="auto" w:fill="E5DFEC" w:themeFill="accent4" w:themeFillTint="3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A557A">
        <w:rPr>
          <w:rFonts w:ascii="Times New Roman" w:hAnsi="Times New Roman" w:cs="Times New Roman"/>
          <w:b/>
          <w:sz w:val="72"/>
          <w:szCs w:val="72"/>
        </w:rPr>
        <w:lastRenderedPageBreak/>
        <w:t>ZAMESTNANIE ŽIAKOV CEZ ÚMS 201</w:t>
      </w:r>
      <w:r w:rsidR="00976854">
        <w:rPr>
          <w:rFonts w:ascii="Times New Roman" w:hAnsi="Times New Roman" w:cs="Times New Roman"/>
          <w:b/>
          <w:sz w:val="72"/>
          <w:szCs w:val="72"/>
        </w:rPr>
        <w:t>9</w:t>
      </w:r>
    </w:p>
    <w:tbl>
      <w:tblPr>
        <w:tblStyle w:val="Mriekatabuky"/>
        <w:tblW w:w="4934" w:type="pct"/>
        <w:tblLook w:val="04A0"/>
      </w:tblPr>
      <w:tblGrid>
        <w:gridCol w:w="2694"/>
        <w:gridCol w:w="3022"/>
        <w:gridCol w:w="2928"/>
        <w:gridCol w:w="2694"/>
        <w:gridCol w:w="2694"/>
      </w:tblGrid>
      <w:tr w:rsidR="00F61B13" w:rsidRPr="00DA557A" w:rsidTr="00B92538">
        <w:trPr>
          <w:trHeight w:val="1078"/>
        </w:trPr>
        <w:tc>
          <w:tcPr>
            <w:tcW w:w="960" w:type="pct"/>
            <w:vAlign w:val="center"/>
          </w:tcPr>
          <w:p w:rsidR="00F61B13" w:rsidRPr="00DA557A" w:rsidRDefault="00F61B13" w:rsidP="0097685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A557A">
              <w:rPr>
                <w:rFonts w:ascii="Times New Roman" w:hAnsi="Times New Roman" w:cs="Times New Roman"/>
                <w:b/>
                <w:sz w:val="40"/>
                <w:szCs w:val="40"/>
              </w:rPr>
              <w:t>trieda/hodina</w:t>
            </w:r>
          </w:p>
        </w:tc>
        <w:tc>
          <w:tcPr>
            <w:tcW w:w="1077" w:type="pct"/>
            <w:vAlign w:val="center"/>
          </w:tcPr>
          <w:p w:rsidR="00F61B13" w:rsidRPr="00DA557A" w:rsidRDefault="00F61B13" w:rsidP="0097685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pondelok  2</w:t>
            </w:r>
            <w:r w:rsidR="00976854">
              <w:rPr>
                <w:rFonts w:ascii="Times New Roman" w:hAnsi="Times New Roman" w:cs="Times New Roman"/>
                <w:b/>
                <w:sz w:val="40"/>
                <w:szCs w:val="40"/>
              </w:rPr>
              <w:t>7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.5.</w:t>
            </w:r>
          </w:p>
        </w:tc>
        <w:tc>
          <w:tcPr>
            <w:tcW w:w="1043" w:type="pct"/>
            <w:vAlign w:val="center"/>
          </w:tcPr>
          <w:p w:rsidR="00F61B13" w:rsidRDefault="00F61B13" w:rsidP="0097685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utorok  </w:t>
            </w:r>
            <w:r w:rsidR="00976854">
              <w:rPr>
                <w:rFonts w:ascii="Times New Roman" w:hAnsi="Times New Roman" w:cs="Times New Roman"/>
                <w:b/>
                <w:sz w:val="40"/>
                <w:szCs w:val="40"/>
              </w:rPr>
              <w:t>28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.5.</w:t>
            </w:r>
          </w:p>
        </w:tc>
        <w:tc>
          <w:tcPr>
            <w:tcW w:w="960" w:type="pct"/>
            <w:vAlign w:val="center"/>
          </w:tcPr>
          <w:p w:rsidR="00F61B13" w:rsidRDefault="00F61B13" w:rsidP="0097685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streda  </w:t>
            </w:r>
            <w:r w:rsidR="00976854">
              <w:rPr>
                <w:rFonts w:ascii="Times New Roman" w:hAnsi="Times New Roman" w:cs="Times New Roman"/>
                <w:b/>
                <w:sz w:val="40"/>
                <w:szCs w:val="40"/>
              </w:rPr>
              <w:t>29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.5.</w:t>
            </w:r>
          </w:p>
        </w:tc>
        <w:tc>
          <w:tcPr>
            <w:tcW w:w="960" w:type="pct"/>
            <w:vAlign w:val="center"/>
          </w:tcPr>
          <w:p w:rsidR="00F61B13" w:rsidRDefault="00F61B13" w:rsidP="0097685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štvrtok  </w:t>
            </w:r>
            <w:r w:rsidR="00976854"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r w:rsidR="00976854"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</w:p>
        </w:tc>
      </w:tr>
      <w:tr w:rsidR="00B92538" w:rsidRPr="00DA557A" w:rsidTr="00B92538">
        <w:trPr>
          <w:trHeight w:val="1020"/>
        </w:trPr>
        <w:tc>
          <w:tcPr>
            <w:tcW w:w="960" w:type="pct"/>
            <w:shd w:val="clear" w:color="auto" w:fill="DAEEF3" w:themeFill="accent5" w:themeFillTint="33"/>
          </w:tcPr>
          <w:p w:rsidR="00B92538" w:rsidRPr="00DA557A" w:rsidRDefault="00B92538" w:rsidP="005E329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PRÍM</w:t>
            </w:r>
            <w:r w:rsidRPr="00DA557A">
              <w:rPr>
                <w:rFonts w:ascii="Times New Roman" w:hAnsi="Times New Roman" w:cs="Times New Roman"/>
                <w:b/>
                <w:sz w:val="48"/>
                <w:szCs w:val="48"/>
              </w:rPr>
              <w:t>A</w:t>
            </w:r>
          </w:p>
        </w:tc>
        <w:tc>
          <w:tcPr>
            <w:tcW w:w="1077" w:type="pct"/>
            <w:vMerge w:val="restart"/>
            <w:shd w:val="clear" w:color="auto" w:fill="DAEEF3" w:themeFill="accent5" w:themeFillTint="33"/>
            <w:vAlign w:val="center"/>
          </w:tcPr>
          <w:p w:rsidR="00B92538" w:rsidRDefault="00B92538" w:rsidP="0062442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Filmové predstavenie „</w:t>
            </w:r>
            <w:proofErr w:type="spellStart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Mia</w:t>
            </w:r>
            <w:proofErr w:type="spellEnd"/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a biely lev“</w:t>
            </w:r>
          </w:p>
          <w:p w:rsidR="00B92538" w:rsidRDefault="00B92538" w:rsidP="006244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kino od 8,30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92538" w:rsidRPr="00305E2F" w:rsidRDefault="00B92538" w:rsidP="00624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 minút</w:t>
            </w:r>
          </w:p>
          <w:p w:rsidR="00B92538" w:rsidRPr="00305E2F" w:rsidRDefault="00B92538" w:rsidP="00624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3" w:type="pct"/>
            <w:vMerge w:val="restart"/>
            <w:shd w:val="clear" w:color="auto" w:fill="DAEEF3" w:themeFill="accent5" w:themeFillTint="33"/>
            <w:vAlign w:val="center"/>
          </w:tcPr>
          <w:p w:rsidR="00B92538" w:rsidRPr="00976854" w:rsidRDefault="00B92538" w:rsidP="0097685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ŠPORTOVÉ DOPOLUDNIE</w:t>
            </w:r>
          </w:p>
          <w:p w:rsidR="00B92538" w:rsidRPr="00976854" w:rsidRDefault="00B92538" w:rsidP="00B9253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60" w:type="pct"/>
            <w:shd w:val="clear" w:color="auto" w:fill="DAEEF3" w:themeFill="accent5" w:themeFillTint="33"/>
            <w:vAlign w:val="center"/>
          </w:tcPr>
          <w:p w:rsidR="00B92538" w:rsidRPr="008A2FDC" w:rsidRDefault="00B92538" w:rsidP="005E329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A2FDC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ÚCV </w:t>
            </w:r>
          </w:p>
        </w:tc>
        <w:tc>
          <w:tcPr>
            <w:tcW w:w="960" w:type="pct"/>
            <w:vMerge w:val="restart"/>
            <w:shd w:val="clear" w:color="auto" w:fill="DAEEF3" w:themeFill="accent5" w:themeFillTint="33"/>
            <w:vAlign w:val="center"/>
          </w:tcPr>
          <w:p w:rsidR="00B92538" w:rsidRDefault="00B92538" w:rsidP="008A2FD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vyučovanie podľa riadneho rozvrhu</w:t>
            </w:r>
          </w:p>
          <w:p w:rsidR="00B92538" w:rsidRDefault="00B92538" w:rsidP="008A2FD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TERCIA má výtvarný kurz</w:t>
            </w:r>
          </w:p>
          <w:p w:rsidR="00B92538" w:rsidRPr="008A2FDC" w:rsidRDefault="00B92538" w:rsidP="008A2FD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7,05 – 11,25</w:t>
            </w:r>
          </w:p>
        </w:tc>
      </w:tr>
      <w:tr w:rsidR="00B92538" w:rsidRPr="00DA557A" w:rsidTr="00B92538">
        <w:trPr>
          <w:trHeight w:val="1020"/>
        </w:trPr>
        <w:tc>
          <w:tcPr>
            <w:tcW w:w="960" w:type="pct"/>
            <w:shd w:val="clear" w:color="auto" w:fill="DAEEF3" w:themeFill="accent5" w:themeFillTint="33"/>
          </w:tcPr>
          <w:p w:rsidR="00B92538" w:rsidRPr="00DA557A" w:rsidRDefault="00B92538" w:rsidP="005E329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SEKUNDA</w:t>
            </w:r>
          </w:p>
        </w:tc>
        <w:tc>
          <w:tcPr>
            <w:tcW w:w="1077" w:type="pct"/>
            <w:vMerge/>
            <w:shd w:val="clear" w:color="auto" w:fill="DAEEF3" w:themeFill="accent5" w:themeFillTint="33"/>
            <w:vAlign w:val="center"/>
          </w:tcPr>
          <w:p w:rsidR="00B92538" w:rsidRPr="00305E2F" w:rsidRDefault="00B92538" w:rsidP="004018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3" w:type="pct"/>
            <w:vMerge/>
            <w:shd w:val="clear" w:color="auto" w:fill="DAEEF3" w:themeFill="accent5" w:themeFillTint="33"/>
            <w:vAlign w:val="center"/>
          </w:tcPr>
          <w:p w:rsidR="00B92538" w:rsidRPr="008A2FDC" w:rsidRDefault="00B92538" w:rsidP="008A2FD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60" w:type="pct"/>
            <w:shd w:val="clear" w:color="auto" w:fill="DAEEF3" w:themeFill="accent5" w:themeFillTint="33"/>
            <w:vAlign w:val="center"/>
          </w:tcPr>
          <w:p w:rsidR="00B92538" w:rsidRPr="008A2FDC" w:rsidRDefault="00B92538" w:rsidP="005E329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A2FDC">
              <w:rPr>
                <w:rFonts w:ascii="Times New Roman" w:hAnsi="Times New Roman" w:cs="Times New Roman"/>
                <w:b/>
                <w:sz w:val="40"/>
                <w:szCs w:val="40"/>
              </w:rPr>
              <w:t>ÚCV</w:t>
            </w:r>
          </w:p>
        </w:tc>
        <w:tc>
          <w:tcPr>
            <w:tcW w:w="960" w:type="pct"/>
            <w:vMerge/>
            <w:shd w:val="clear" w:color="auto" w:fill="DAEEF3" w:themeFill="accent5" w:themeFillTint="33"/>
            <w:vAlign w:val="center"/>
          </w:tcPr>
          <w:p w:rsidR="00B92538" w:rsidRPr="008A2FDC" w:rsidRDefault="00B92538" w:rsidP="008A2FD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B92538" w:rsidRPr="00DA557A" w:rsidTr="00B92538">
        <w:trPr>
          <w:trHeight w:val="1078"/>
        </w:trPr>
        <w:tc>
          <w:tcPr>
            <w:tcW w:w="960" w:type="pct"/>
            <w:shd w:val="clear" w:color="auto" w:fill="DAEEF3" w:themeFill="accent5" w:themeFillTint="33"/>
          </w:tcPr>
          <w:p w:rsidR="00B92538" w:rsidRPr="00DA557A" w:rsidRDefault="00B92538" w:rsidP="005E329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TERCIA</w:t>
            </w:r>
          </w:p>
        </w:tc>
        <w:tc>
          <w:tcPr>
            <w:tcW w:w="1077" w:type="pct"/>
            <w:vMerge/>
            <w:shd w:val="clear" w:color="auto" w:fill="DAEEF3" w:themeFill="accent5" w:themeFillTint="33"/>
            <w:vAlign w:val="center"/>
          </w:tcPr>
          <w:p w:rsidR="00B92538" w:rsidRPr="00423839" w:rsidRDefault="00B92538" w:rsidP="004018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3" w:type="pct"/>
            <w:vMerge/>
            <w:shd w:val="clear" w:color="auto" w:fill="DAEEF3" w:themeFill="accent5" w:themeFillTint="33"/>
            <w:vAlign w:val="center"/>
          </w:tcPr>
          <w:p w:rsidR="00B92538" w:rsidRDefault="00B92538" w:rsidP="008A2FD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960" w:type="pct"/>
            <w:shd w:val="clear" w:color="auto" w:fill="DAEEF3" w:themeFill="accent5" w:themeFillTint="33"/>
            <w:vAlign w:val="center"/>
          </w:tcPr>
          <w:p w:rsidR="00B92538" w:rsidRDefault="00B92538" w:rsidP="008A2FD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A2FDC">
              <w:rPr>
                <w:rFonts w:ascii="Times New Roman" w:hAnsi="Times New Roman" w:cs="Times New Roman"/>
                <w:b/>
                <w:sz w:val="40"/>
                <w:szCs w:val="40"/>
              </w:rPr>
              <w:t>výtvarný kurz</w:t>
            </w:r>
          </w:p>
          <w:p w:rsidR="00B92538" w:rsidRDefault="00B92538" w:rsidP="00B9253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7,05 – 11,25</w:t>
            </w:r>
          </w:p>
        </w:tc>
        <w:tc>
          <w:tcPr>
            <w:tcW w:w="960" w:type="pct"/>
            <w:vMerge/>
            <w:shd w:val="clear" w:color="auto" w:fill="DAEEF3" w:themeFill="accent5" w:themeFillTint="33"/>
            <w:vAlign w:val="center"/>
          </w:tcPr>
          <w:p w:rsidR="00B92538" w:rsidRPr="008A2FDC" w:rsidRDefault="00B92538" w:rsidP="008A2FD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B92538" w:rsidRPr="00DA557A" w:rsidTr="00B92538">
        <w:trPr>
          <w:trHeight w:val="1020"/>
        </w:trPr>
        <w:tc>
          <w:tcPr>
            <w:tcW w:w="960" w:type="pct"/>
            <w:shd w:val="clear" w:color="auto" w:fill="DAEEF3" w:themeFill="accent5" w:themeFillTint="33"/>
          </w:tcPr>
          <w:p w:rsidR="00B92538" w:rsidRPr="00DA557A" w:rsidRDefault="00B92538" w:rsidP="005E329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KVART</w:t>
            </w:r>
            <w:r w:rsidRPr="00DA557A">
              <w:rPr>
                <w:rFonts w:ascii="Times New Roman" w:hAnsi="Times New Roman" w:cs="Times New Roman"/>
                <w:b/>
                <w:sz w:val="48"/>
                <w:szCs w:val="48"/>
              </w:rPr>
              <w:t>A</w:t>
            </w:r>
          </w:p>
        </w:tc>
        <w:tc>
          <w:tcPr>
            <w:tcW w:w="1077" w:type="pct"/>
            <w:vMerge/>
            <w:shd w:val="clear" w:color="auto" w:fill="DAEEF3" w:themeFill="accent5" w:themeFillTint="33"/>
            <w:vAlign w:val="center"/>
          </w:tcPr>
          <w:p w:rsidR="00B92538" w:rsidRPr="008A2FDC" w:rsidRDefault="00B92538" w:rsidP="0040181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43" w:type="pct"/>
            <w:vMerge/>
            <w:shd w:val="clear" w:color="auto" w:fill="DAEEF3" w:themeFill="accent5" w:themeFillTint="33"/>
            <w:vAlign w:val="center"/>
          </w:tcPr>
          <w:p w:rsidR="00B92538" w:rsidRPr="00423839" w:rsidRDefault="00B92538" w:rsidP="008A2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DAEEF3" w:themeFill="accent5" w:themeFillTint="33"/>
            <w:vAlign w:val="center"/>
          </w:tcPr>
          <w:p w:rsidR="00B92538" w:rsidRDefault="00B92538" w:rsidP="00F273F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A2FDC">
              <w:rPr>
                <w:rFonts w:ascii="Times New Roman" w:hAnsi="Times New Roman" w:cs="Times New Roman"/>
                <w:b/>
                <w:sz w:val="40"/>
                <w:szCs w:val="40"/>
              </w:rPr>
              <w:t>exkurzia</w:t>
            </w:r>
          </w:p>
          <w:p w:rsidR="00B92538" w:rsidRPr="00B92538" w:rsidRDefault="00B92538" w:rsidP="00F273F6">
            <w:pPr>
              <w:jc w:val="center"/>
              <w:rPr>
                <w:sz w:val="24"/>
                <w:szCs w:val="24"/>
              </w:rPr>
            </w:pPr>
            <w:r w:rsidRPr="00B92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Stratenec </w:t>
            </w:r>
          </w:p>
        </w:tc>
        <w:tc>
          <w:tcPr>
            <w:tcW w:w="960" w:type="pct"/>
            <w:vMerge/>
            <w:shd w:val="clear" w:color="auto" w:fill="DAEEF3" w:themeFill="accent5" w:themeFillTint="33"/>
            <w:vAlign w:val="center"/>
          </w:tcPr>
          <w:p w:rsidR="00B92538" w:rsidRPr="008A2FDC" w:rsidRDefault="00B92538" w:rsidP="008A2FD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8A2FDC" w:rsidRDefault="008A2FDC" w:rsidP="00F61B13">
      <w:pPr>
        <w:rPr>
          <w:rFonts w:ascii="Times New Roman" w:hAnsi="Times New Roman" w:cs="Times New Roman"/>
          <w:b/>
          <w:sz w:val="40"/>
          <w:szCs w:val="40"/>
        </w:rPr>
      </w:pPr>
    </w:p>
    <w:p w:rsidR="00F61B13" w:rsidRPr="00DA557A" w:rsidRDefault="0040181B" w:rsidP="00F61B1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ÚCV</w:t>
      </w:r>
      <w:r w:rsidR="00F61B13" w:rsidRPr="00DA557A">
        <w:rPr>
          <w:rFonts w:ascii="Times New Roman" w:hAnsi="Times New Roman" w:cs="Times New Roman"/>
          <w:b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sz w:val="40"/>
          <w:szCs w:val="40"/>
        </w:rPr>
        <w:t>Účelové cvičenie</w:t>
      </w:r>
      <w:r w:rsidR="00F61B13" w:rsidRPr="00DA557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F61B13" w:rsidRDefault="00F61B13"/>
    <w:sectPr w:rsidR="00F61B13" w:rsidSect="00F61B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1B13"/>
    <w:rsid w:val="000D38EA"/>
    <w:rsid w:val="00305E2F"/>
    <w:rsid w:val="0040181B"/>
    <w:rsid w:val="00404865"/>
    <w:rsid w:val="00423839"/>
    <w:rsid w:val="0043600E"/>
    <w:rsid w:val="00466836"/>
    <w:rsid w:val="00490617"/>
    <w:rsid w:val="0055415A"/>
    <w:rsid w:val="006B1244"/>
    <w:rsid w:val="006E0AFD"/>
    <w:rsid w:val="00744ED3"/>
    <w:rsid w:val="008A2FDC"/>
    <w:rsid w:val="008A5AFA"/>
    <w:rsid w:val="009057AA"/>
    <w:rsid w:val="00942921"/>
    <w:rsid w:val="00976854"/>
    <w:rsid w:val="00A8608B"/>
    <w:rsid w:val="00B92538"/>
    <w:rsid w:val="00BE1F2B"/>
    <w:rsid w:val="00C547A0"/>
    <w:rsid w:val="00EA56A8"/>
    <w:rsid w:val="00F273F6"/>
    <w:rsid w:val="00F61B13"/>
    <w:rsid w:val="00F6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1B1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61B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Pastorková</dc:creator>
  <cp:keywords/>
  <dc:description/>
  <cp:lastModifiedBy>Pastorková</cp:lastModifiedBy>
  <cp:revision>9</cp:revision>
  <cp:lastPrinted>2019-05-23T11:14:00Z</cp:lastPrinted>
  <dcterms:created xsi:type="dcterms:W3CDTF">2019-05-20T14:54:00Z</dcterms:created>
  <dcterms:modified xsi:type="dcterms:W3CDTF">2019-05-23T11:15:00Z</dcterms:modified>
</cp:coreProperties>
</file>